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28" w:rsidRDefault="00B06428" w:rsidP="00B06428">
      <w:pPr>
        <w:pStyle w:val="Ttulo"/>
        <w:spacing w:line="360" w:lineRule="auto"/>
        <w:rPr>
          <w:rFonts w:asciiTheme="majorHAnsi" w:hAnsiTheme="majorHAnsi" w:cs="Tahoma"/>
          <w:sz w:val="22"/>
          <w:szCs w:val="22"/>
        </w:rPr>
      </w:pPr>
      <w:bookmarkStart w:id="0" w:name="_GoBack"/>
      <w:r>
        <w:rPr>
          <w:rFonts w:asciiTheme="majorHAnsi" w:hAnsiTheme="majorHAnsi" w:cs="Tahoma"/>
          <w:sz w:val="22"/>
          <w:szCs w:val="22"/>
        </w:rPr>
        <w:t>ACTA DE REUNIÓN DE COMISIÓN DE SEGUIMIENTO DE TESIS</w:t>
      </w:r>
    </w:p>
    <w:bookmarkEnd w:id="0"/>
    <w:p w:rsidR="00B06428" w:rsidRDefault="00B06428" w:rsidP="00B06428">
      <w:pPr>
        <w:pStyle w:val="Ttulo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(autorización escritura de manuscrito preliminar)</w:t>
      </w: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A los _____ días del mes de _________________ del año 20___ siendo las _____ </w:t>
      </w:r>
      <w:proofErr w:type="spellStart"/>
      <w:r>
        <w:rPr>
          <w:rFonts w:asciiTheme="majorHAnsi" w:hAnsiTheme="majorHAnsi" w:cs="Tahoma"/>
          <w:sz w:val="22"/>
          <w:szCs w:val="22"/>
        </w:rPr>
        <w:t>hs</w:t>
      </w:r>
      <w:proofErr w:type="spellEnd"/>
      <w:r>
        <w:rPr>
          <w:rFonts w:asciiTheme="majorHAnsi" w:hAnsiTheme="majorHAnsi" w:cs="Tahoma"/>
          <w:sz w:val="22"/>
          <w:szCs w:val="22"/>
        </w:rPr>
        <w:t>. los integrantes de la Comisión de Seguimiento de Tesis del/del doctorando  ______________________ ,  Dr./Dra. _____________________________ Dr./Dra. ____________________ Dr./Dra. _______________________ Dr./</w:t>
      </w:r>
      <w:proofErr w:type="spellStart"/>
      <w:r>
        <w:rPr>
          <w:rFonts w:asciiTheme="majorHAnsi" w:hAnsiTheme="majorHAnsi" w:cs="Tahoma"/>
          <w:sz w:val="22"/>
          <w:szCs w:val="22"/>
        </w:rPr>
        <w:t>Dra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_______________________ (Director/a de Tesis) y Dr./Dra. _________________________ (</w:t>
      </w:r>
      <w:proofErr w:type="spellStart"/>
      <w:r>
        <w:rPr>
          <w:rFonts w:asciiTheme="majorHAnsi" w:hAnsiTheme="majorHAnsi" w:cs="Tahoma"/>
          <w:sz w:val="22"/>
          <w:szCs w:val="22"/>
        </w:rPr>
        <w:t>co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director de tesis –si correspondiere-) designados por Res. Rectoral </w:t>
      </w:r>
      <w:proofErr w:type="spellStart"/>
      <w:r>
        <w:rPr>
          <w:rFonts w:asciiTheme="majorHAnsi" w:hAnsiTheme="majorHAnsi" w:cs="Tahoma"/>
          <w:sz w:val="22"/>
          <w:szCs w:val="22"/>
        </w:rPr>
        <w:t>Nº</w:t>
      </w:r>
      <w:proofErr w:type="spellEnd"/>
      <w:r>
        <w:rPr>
          <w:rFonts w:asciiTheme="majorHAnsi" w:hAnsiTheme="majorHAnsi" w:cs="Tahoma"/>
          <w:sz w:val="22"/>
          <w:szCs w:val="22"/>
        </w:rPr>
        <w:t>____, se reúnen en dependencias de __________________________________ para y tomar conocimiento del progreso desarrollado en el trabajo experimental “____________________________________________________________________”.</w:t>
      </w: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El/La tesista presentó los objetivos planteados en su trabajo de tesis y un resumen de los resultados obtenidos desde el inicio de su carrera junto con los obtenidos en el último año. </w:t>
      </w: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El/la tesista informó sobre los cursos de doctorado, las presentaciones a congresos y publicaciones realizados y becas obtenidas en el período.</w:t>
      </w: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t>ACTIVIDAD DOCENTE UNIVERSITARIA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Actividad curricular: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Cargo: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Institución: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t>PRESENTACIONES A CONGRESOS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Título de la presentación: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Autores: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Nombre del evento: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Fecha y lugar del evento: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lastRenderedPageBreak/>
        <w:t>PUBLICACIONES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Autores: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Título: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Revista: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Volumen: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Páginas:</w:t>
      </w:r>
    </w:p>
    <w:p w:rsidR="00B06428" w:rsidRDefault="00B06428" w:rsidP="00B06428">
      <w:pPr>
        <w:pStyle w:val="Encabezado"/>
        <w:spacing w:line="360" w:lineRule="auto"/>
        <w:ind w:firstLine="709"/>
        <w:jc w:val="both"/>
        <w:rPr>
          <w:rFonts w:ascii="Cambria" w:hAnsi="Cambria" w:cs="Arial"/>
          <w:sz w:val="22"/>
          <w:lang w:val="es-ES_tradnl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t>BECAS OBTENIDAS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Institución: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Tipo de Beca: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Fecha: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t>SUBSIDIOS OBTENIDOS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Institución: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Tipo de Beca: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Fecha: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t>CURSOS DE DOCTORADO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(para cada curso señalar)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De Formación General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Nombre del curso: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Director del curso: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Institución: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Calificación: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Fecha de realización: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Carga horaria: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Créditos: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De Formación Específica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lastRenderedPageBreak/>
        <w:t xml:space="preserve">Nombre del curso: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Director del curso: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Institución: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Calificación: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Fecha de realización: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Carga horaria: </w:t>
      </w:r>
    </w:p>
    <w:p w:rsidR="00B06428" w:rsidRDefault="00B06428" w:rsidP="00B06428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Créditos: </w:t>
      </w: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Habiendo tomado conocimiento de los avances de tesis, la Comisión considera que ha finalizado la parte experimental de la misma y, considerando que el/la doctorando ha cumplimentado con todos los requisitos establecidos en el Reglamento de la Carrera de Doctorado, y recomienda la redacción del trabajo de tesis.</w:t>
      </w: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B06428" w:rsidRDefault="00B06428" w:rsidP="00B064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Siendo las ______</w:t>
      </w:r>
      <w:proofErr w:type="spellStart"/>
      <w:r>
        <w:rPr>
          <w:rFonts w:asciiTheme="majorHAnsi" w:hAnsiTheme="majorHAnsi" w:cs="Tahoma"/>
          <w:sz w:val="22"/>
          <w:szCs w:val="22"/>
        </w:rPr>
        <w:t>hs</w:t>
      </w:r>
      <w:proofErr w:type="spellEnd"/>
      <w:r>
        <w:rPr>
          <w:rFonts w:asciiTheme="majorHAnsi" w:hAnsiTheme="majorHAnsi" w:cs="Tahoma"/>
          <w:sz w:val="22"/>
          <w:szCs w:val="22"/>
        </w:rPr>
        <w:t>. se da por concluida la reunión. En prueba de conformidad firman la presente los miembros de la Comisión de Seguimiento de Tesis.</w:t>
      </w:r>
    </w:p>
    <w:p w:rsidR="00197B31" w:rsidRPr="00B06428" w:rsidRDefault="00197B31" w:rsidP="00B06428"/>
    <w:sectPr w:rsidR="00197B31" w:rsidRPr="00B06428" w:rsidSect="0003403B">
      <w:headerReference w:type="default" r:id="rId7"/>
      <w:pgSz w:w="12240" w:h="15840" w:code="1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737" w:rsidRDefault="008E7737" w:rsidP="00BC1DC4">
      <w:r>
        <w:separator/>
      </w:r>
    </w:p>
  </w:endnote>
  <w:endnote w:type="continuationSeparator" w:id="0">
    <w:p w:rsidR="008E7737" w:rsidRDefault="008E7737" w:rsidP="00B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737" w:rsidRDefault="008E7737" w:rsidP="00BC1DC4">
      <w:r>
        <w:separator/>
      </w:r>
    </w:p>
  </w:footnote>
  <w:footnote w:type="continuationSeparator" w:id="0">
    <w:p w:rsidR="008E7737" w:rsidRDefault="008E7737" w:rsidP="00BC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45" w:rsidRDefault="0003403B" w:rsidP="0003403B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02963205" wp14:editId="57099174">
          <wp:extent cx="8143394" cy="1752600"/>
          <wp:effectExtent l="0" t="0" r="0" b="0"/>
          <wp:docPr id="389715780" name="Imagen 389715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0501" cy="175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945" w:rsidRDefault="00EC09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C55"/>
    <w:multiLevelType w:val="hybridMultilevel"/>
    <w:tmpl w:val="1ED42E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EC6"/>
    <w:multiLevelType w:val="hybridMultilevel"/>
    <w:tmpl w:val="05BE86B2"/>
    <w:lvl w:ilvl="0" w:tplc="2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D131D5"/>
    <w:multiLevelType w:val="hybridMultilevel"/>
    <w:tmpl w:val="D30641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5AE7"/>
    <w:multiLevelType w:val="hybridMultilevel"/>
    <w:tmpl w:val="94E6C7A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C4"/>
    <w:rsid w:val="0003403B"/>
    <w:rsid w:val="00110AE3"/>
    <w:rsid w:val="00134550"/>
    <w:rsid w:val="0013502B"/>
    <w:rsid w:val="00197B31"/>
    <w:rsid w:val="001C18F7"/>
    <w:rsid w:val="001F4A62"/>
    <w:rsid w:val="002729FF"/>
    <w:rsid w:val="003125F7"/>
    <w:rsid w:val="00350C84"/>
    <w:rsid w:val="00377D4C"/>
    <w:rsid w:val="004308D5"/>
    <w:rsid w:val="00473817"/>
    <w:rsid w:val="004B7B76"/>
    <w:rsid w:val="00563EEA"/>
    <w:rsid w:val="0057492D"/>
    <w:rsid w:val="00730FFB"/>
    <w:rsid w:val="00757B9A"/>
    <w:rsid w:val="007828E7"/>
    <w:rsid w:val="00807865"/>
    <w:rsid w:val="008E7737"/>
    <w:rsid w:val="009D0489"/>
    <w:rsid w:val="00A04B84"/>
    <w:rsid w:val="00A81AE7"/>
    <w:rsid w:val="00A929DA"/>
    <w:rsid w:val="00B06428"/>
    <w:rsid w:val="00B74EB7"/>
    <w:rsid w:val="00BC1DC4"/>
    <w:rsid w:val="00C104FE"/>
    <w:rsid w:val="00C2657E"/>
    <w:rsid w:val="00C3279B"/>
    <w:rsid w:val="00C32DC2"/>
    <w:rsid w:val="00C4728A"/>
    <w:rsid w:val="00C8595E"/>
    <w:rsid w:val="00C870CA"/>
    <w:rsid w:val="00CD4AEB"/>
    <w:rsid w:val="00CD631E"/>
    <w:rsid w:val="00D007B1"/>
    <w:rsid w:val="00DD3FD6"/>
    <w:rsid w:val="00EC0945"/>
    <w:rsid w:val="00F10AD9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9711"/>
  <w15:docId w15:val="{190299C1-637E-47C1-8A9A-B86FC07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5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DC4"/>
  </w:style>
  <w:style w:type="paragraph" w:styleId="Piedepgina">
    <w:name w:val="footer"/>
    <w:basedOn w:val="Normal"/>
    <w:link w:val="Piedepgina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C4"/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25F7"/>
    <w:pPr>
      <w:ind w:left="720"/>
      <w:contextualSpacing/>
    </w:pPr>
    <w:rPr>
      <w:szCs w:val="21"/>
    </w:rPr>
  </w:style>
  <w:style w:type="paragraph" w:customStyle="1" w:styleId="Default">
    <w:name w:val="Default"/>
    <w:rsid w:val="003125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3125F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C4728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es-ES_tradnl" w:eastAsia="es-AR" w:bidi="ar-SA"/>
    </w:rPr>
  </w:style>
  <w:style w:type="character" w:customStyle="1" w:styleId="TtuloCar">
    <w:name w:val="Título Car"/>
    <w:basedOn w:val="Fuentedeprrafopredeter"/>
    <w:link w:val="Ttulo"/>
    <w:rsid w:val="00C4728A"/>
    <w:rPr>
      <w:rFonts w:ascii="Arial" w:eastAsia="Times New Roman" w:hAnsi="Arial" w:cs="Times New Roman"/>
      <w:b/>
      <w:sz w:val="24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Marlene Machado</cp:lastModifiedBy>
  <cp:revision>2</cp:revision>
  <cp:lastPrinted>2017-04-05T14:02:00Z</cp:lastPrinted>
  <dcterms:created xsi:type="dcterms:W3CDTF">2024-02-05T12:42:00Z</dcterms:created>
  <dcterms:modified xsi:type="dcterms:W3CDTF">2024-02-05T12:42:00Z</dcterms:modified>
</cp:coreProperties>
</file>